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18" w:rsidRPr="00BF6818" w:rsidRDefault="00BF6818" w:rsidP="00826BA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6818">
        <w:rPr>
          <w:rFonts w:ascii="Times New Roman" w:hAnsi="Times New Roman" w:cs="Times New Roman"/>
          <w:b/>
          <w:color w:val="000000"/>
          <w:sz w:val="28"/>
          <w:szCs w:val="28"/>
        </w:rPr>
        <w:t>Музыкальное отделение</w:t>
      </w:r>
    </w:p>
    <w:p w:rsidR="00826BAA" w:rsidRDefault="00826BAA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73210" w:rsidRPr="00BF6818" w:rsidRDefault="00D32B65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F681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Преподаватель </w:t>
      </w:r>
      <w:r w:rsidR="00573210" w:rsidRPr="00BF6818">
        <w:rPr>
          <w:rFonts w:ascii="Times New Roman" w:hAnsi="Times New Roman" w:cs="Times New Roman"/>
          <w:color w:val="000000"/>
          <w:sz w:val="28"/>
          <w:szCs w:val="28"/>
          <w:u w:val="single"/>
        </w:rPr>
        <w:t>Булатова Е.Г.</w:t>
      </w:r>
    </w:p>
    <w:p w:rsidR="00BF6818" w:rsidRDefault="00BF681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210" w:rsidRPr="00BF6818" w:rsidRDefault="00F2324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6818">
        <w:rPr>
          <w:rFonts w:ascii="Times New Roman" w:hAnsi="Times New Roman" w:cs="Times New Roman"/>
          <w:color w:val="000000"/>
          <w:sz w:val="28"/>
          <w:szCs w:val="28"/>
        </w:rPr>
        <w:t>7 апреля, в</w:t>
      </w:r>
      <w:r w:rsidR="00573210" w:rsidRPr="00BF6818">
        <w:rPr>
          <w:rFonts w:ascii="Times New Roman" w:hAnsi="Times New Roman" w:cs="Times New Roman"/>
          <w:color w:val="000000"/>
          <w:sz w:val="28"/>
          <w:szCs w:val="28"/>
        </w:rPr>
        <w:t>торник</w:t>
      </w:r>
      <w:r w:rsidR="00BF68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73210" w:rsidRPr="00BF6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8"/>
        <w:gridCol w:w="958"/>
        <w:gridCol w:w="3862"/>
      </w:tblGrid>
      <w:tr w:rsidR="00BF6818" w:rsidTr="00BF6818">
        <w:trPr>
          <w:trHeight w:val="359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13.35  </w:t>
            </w:r>
          </w:p>
        </w:tc>
        <w:tc>
          <w:tcPr>
            <w:tcW w:w="3862" w:type="dxa"/>
          </w:tcPr>
          <w:p w:rsidR="00BF6818" w:rsidRDefault="00BF6818" w:rsidP="00BF68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</w:t>
            </w:r>
          </w:p>
        </w:tc>
      </w:tr>
      <w:tr w:rsidR="00BF6818" w:rsidTr="00BF6818">
        <w:trPr>
          <w:trHeight w:val="340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862" w:type="dxa"/>
          </w:tcPr>
          <w:p w:rsidR="00BF6818" w:rsidRDefault="00BF6818" w:rsidP="00BF68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сольфеджио 1 кл</w:t>
            </w: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</w:t>
            </w:r>
          </w:p>
        </w:tc>
      </w:tr>
      <w:tr w:rsidR="00BF6818" w:rsidTr="00BF6818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62" w:type="dxa"/>
          </w:tcPr>
          <w:p w:rsidR="00BF6818" w:rsidRDefault="00BF6818" w:rsidP="00BF68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сольфеджио 3 класс</w:t>
            </w:r>
          </w:p>
        </w:tc>
      </w:tr>
      <w:tr w:rsidR="00BF6818" w:rsidTr="00BF6818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62" w:type="dxa"/>
          </w:tcPr>
          <w:p w:rsidR="00BF6818" w:rsidRDefault="00BF6818" w:rsidP="00BF68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5класс</w:t>
            </w:r>
          </w:p>
        </w:tc>
      </w:tr>
      <w:tr w:rsidR="00BF6818" w:rsidTr="00BF6818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2" w:type="dxa"/>
          </w:tcPr>
          <w:p w:rsidR="00BF6818" w:rsidRDefault="00BF6818" w:rsidP="00BF68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ьфеджио 6 класс </w:t>
            </w:r>
          </w:p>
        </w:tc>
      </w:tr>
      <w:tr w:rsidR="00BF6818" w:rsidTr="00BF6818">
        <w:trPr>
          <w:trHeight w:val="359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3862" w:type="dxa"/>
          </w:tcPr>
          <w:p w:rsidR="00BF6818" w:rsidRDefault="00BF6818" w:rsidP="00BF68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итература 6 класс</w:t>
            </w:r>
          </w:p>
        </w:tc>
      </w:tr>
    </w:tbl>
    <w:p w:rsidR="00F23248" w:rsidRPr="00BF6818" w:rsidRDefault="00F2324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23248" w:rsidRPr="00BF6818" w:rsidRDefault="00F2324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F6818">
        <w:rPr>
          <w:rFonts w:ascii="Times New Roman" w:hAnsi="Times New Roman" w:cs="Times New Roman"/>
          <w:color w:val="000000"/>
          <w:sz w:val="28"/>
          <w:szCs w:val="28"/>
          <w:u w:val="single"/>
        </w:rPr>
        <w:t>Преподаватель Бабич Т.С.</w:t>
      </w:r>
    </w:p>
    <w:p w:rsidR="00BF6818" w:rsidRDefault="00BF681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23248" w:rsidRPr="00BF6818" w:rsidRDefault="00F2324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6818">
        <w:rPr>
          <w:rFonts w:ascii="Times New Roman" w:hAnsi="Times New Roman" w:cs="Times New Roman"/>
          <w:color w:val="000000"/>
          <w:sz w:val="28"/>
          <w:szCs w:val="28"/>
        </w:rPr>
        <w:t>6 апреля, понедельник</w:t>
      </w:r>
    </w:p>
    <w:tbl>
      <w:tblPr>
        <w:tblStyle w:val="a3"/>
        <w:tblW w:w="0" w:type="auto"/>
        <w:tblLook w:val="04A0"/>
      </w:tblPr>
      <w:tblGrid>
        <w:gridCol w:w="958"/>
        <w:gridCol w:w="958"/>
        <w:gridCol w:w="3862"/>
      </w:tblGrid>
      <w:tr w:rsidR="00BF6818" w:rsidTr="009C3AB0">
        <w:trPr>
          <w:trHeight w:val="359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13.35  </w:t>
            </w:r>
          </w:p>
        </w:tc>
        <w:tc>
          <w:tcPr>
            <w:tcW w:w="3862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Остальцова</w:t>
            </w:r>
            <w:proofErr w:type="spellEnd"/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6818" w:rsidTr="009C3AB0">
        <w:trPr>
          <w:trHeight w:val="340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862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Терещенко</w:t>
            </w:r>
            <w:r w:rsidR="00561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6818" w:rsidTr="009C3AB0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62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Гаврилова</w:t>
            </w:r>
          </w:p>
        </w:tc>
      </w:tr>
      <w:tr w:rsidR="00BF6818" w:rsidTr="009C3AB0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62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Веселова</w:t>
            </w:r>
          </w:p>
        </w:tc>
      </w:tr>
      <w:tr w:rsidR="00BF6818" w:rsidTr="009C3AB0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2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Веселова</w:t>
            </w:r>
          </w:p>
        </w:tc>
      </w:tr>
      <w:tr w:rsidR="00BF6818" w:rsidTr="009C3AB0">
        <w:trPr>
          <w:trHeight w:val="359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3862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</w:t>
            </w:r>
          </w:p>
        </w:tc>
      </w:tr>
    </w:tbl>
    <w:p w:rsidR="00BF6818" w:rsidRDefault="00BF681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23248" w:rsidRPr="00561930" w:rsidRDefault="00F2324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6193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Преподаватель </w:t>
      </w:r>
      <w:proofErr w:type="spellStart"/>
      <w:r w:rsidRPr="00561930">
        <w:rPr>
          <w:rFonts w:ascii="Times New Roman" w:hAnsi="Times New Roman" w:cs="Times New Roman"/>
          <w:color w:val="000000"/>
          <w:sz w:val="28"/>
          <w:szCs w:val="28"/>
          <w:u w:val="single"/>
        </w:rPr>
        <w:t>Гудина</w:t>
      </w:r>
      <w:proofErr w:type="spellEnd"/>
      <w:r w:rsidRPr="0056193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Т.В.</w:t>
      </w:r>
    </w:p>
    <w:p w:rsidR="00BF6818" w:rsidRDefault="00BF681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6818" w:rsidRPr="00BF6818" w:rsidRDefault="00BF681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6818">
        <w:rPr>
          <w:rFonts w:ascii="Times New Roman" w:hAnsi="Times New Roman" w:cs="Times New Roman"/>
          <w:color w:val="000000"/>
          <w:sz w:val="28"/>
          <w:szCs w:val="28"/>
        </w:rPr>
        <w:t>6 апреля, понедельник</w:t>
      </w:r>
    </w:p>
    <w:tbl>
      <w:tblPr>
        <w:tblStyle w:val="a3"/>
        <w:tblW w:w="0" w:type="auto"/>
        <w:tblLook w:val="04A0"/>
      </w:tblPr>
      <w:tblGrid>
        <w:gridCol w:w="958"/>
        <w:gridCol w:w="958"/>
        <w:gridCol w:w="3862"/>
      </w:tblGrid>
      <w:tr w:rsidR="00BF6818" w:rsidTr="009C3AB0">
        <w:trPr>
          <w:trHeight w:val="359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 xml:space="preserve">13.35  </w:t>
            </w:r>
          </w:p>
        </w:tc>
        <w:tc>
          <w:tcPr>
            <w:tcW w:w="3862" w:type="dxa"/>
          </w:tcPr>
          <w:p w:rsidR="00BF6818" w:rsidRDefault="00561930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Кирилл</w:t>
            </w:r>
          </w:p>
        </w:tc>
      </w:tr>
      <w:tr w:rsidR="00BF6818" w:rsidTr="009C3AB0">
        <w:trPr>
          <w:trHeight w:val="340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862" w:type="dxa"/>
          </w:tcPr>
          <w:p w:rsidR="00BF6818" w:rsidRDefault="00561930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 Марк</w:t>
            </w:r>
          </w:p>
        </w:tc>
      </w:tr>
      <w:tr w:rsidR="00BF6818" w:rsidTr="009C3AB0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62" w:type="dxa"/>
          </w:tcPr>
          <w:p w:rsidR="00BF6818" w:rsidRDefault="00561930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Гульнев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</w:tr>
      <w:tr w:rsidR="00BF6818" w:rsidTr="009C3AB0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62" w:type="dxa"/>
          </w:tcPr>
          <w:p w:rsidR="00BF6818" w:rsidRDefault="00561930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 Слава</w:t>
            </w:r>
          </w:p>
        </w:tc>
      </w:tr>
      <w:tr w:rsidR="00BF6818" w:rsidTr="009C3AB0">
        <w:trPr>
          <w:trHeight w:val="359"/>
        </w:trPr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58" w:type="dxa"/>
          </w:tcPr>
          <w:p w:rsidR="00BF6818" w:rsidRPr="00605312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053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2" w:type="dxa"/>
          </w:tcPr>
          <w:p w:rsidR="00BF6818" w:rsidRDefault="00561930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Терещенко Диана</w:t>
            </w:r>
          </w:p>
        </w:tc>
      </w:tr>
      <w:tr w:rsidR="00BF6818" w:rsidTr="009C3AB0">
        <w:trPr>
          <w:trHeight w:val="359"/>
        </w:trPr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958" w:type="dxa"/>
          </w:tcPr>
          <w:p w:rsidR="00BF6818" w:rsidRDefault="00BF6818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CC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3862" w:type="dxa"/>
          </w:tcPr>
          <w:p w:rsidR="00BF6818" w:rsidRDefault="00561930" w:rsidP="009C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Рыжова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</w:p>
        </w:tc>
      </w:tr>
      <w:tr w:rsidR="00561930" w:rsidTr="009C3AB0">
        <w:trPr>
          <w:trHeight w:val="359"/>
        </w:trPr>
        <w:tc>
          <w:tcPr>
            <w:tcW w:w="958" w:type="dxa"/>
          </w:tcPr>
          <w:p w:rsidR="00561930" w:rsidRPr="004E73CC" w:rsidRDefault="00561930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958" w:type="dxa"/>
          </w:tcPr>
          <w:p w:rsidR="00561930" w:rsidRPr="004E73CC" w:rsidRDefault="00561930" w:rsidP="009C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3862" w:type="dxa"/>
          </w:tcPr>
          <w:p w:rsidR="00561930" w:rsidRDefault="00561930" w:rsidP="009C3A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Изюмов Даниил</w:t>
            </w:r>
          </w:p>
        </w:tc>
      </w:tr>
    </w:tbl>
    <w:p w:rsidR="00F23248" w:rsidRPr="00BF6818" w:rsidRDefault="00F23248" w:rsidP="00BF68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1930" w:rsidRDefault="00561930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br w:type="page"/>
      </w:r>
    </w:p>
    <w:p w:rsidR="00F23248" w:rsidRPr="00826BAA" w:rsidRDefault="00F23248" w:rsidP="00BF6818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826BAA">
        <w:rPr>
          <w:rFonts w:ascii="Times New Roman" w:hAnsi="Times New Roman" w:cs="Times New Roman"/>
          <w:b/>
          <w:color w:val="000000"/>
          <w:sz w:val="32"/>
          <w:szCs w:val="28"/>
        </w:rPr>
        <w:lastRenderedPageBreak/>
        <w:t>Художественное отделение</w:t>
      </w:r>
    </w:p>
    <w:p w:rsidR="00BF6818" w:rsidRDefault="00BF6818" w:rsidP="00BF6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248" w:rsidRPr="00F23248" w:rsidRDefault="00F23248" w:rsidP="00BF6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proofErr w:type="spell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</w:t>
      </w:r>
      <w:proofErr w:type="spell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л </w:t>
      </w:r>
      <w:proofErr w:type="spell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</w:t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 апреля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3248" w:rsidRPr="00F23248" w:rsidRDefault="00F23248" w:rsidP="00BF6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13-00    13-35    Основы ИЗО 1(1-8)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13-00    13-40    Основы ИЗО 1(1-8)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13-45    14-20    Основы ИЗО 1(1-8)        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14-30</w:t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15-05    Рисунок 5кл.(1-8)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15-15    15-50    Рисунок 5кл.(1-8)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16-00    16-35    Рисунок 5кл. (1-8)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16-45    17-20    Рисунок 5кл.(1-5)           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17-30    18-05    Рисунок 5кл.(1-5)          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18-15    18-50    Рисунок 5кл.(1-5)           </w:t>
      </w:r>
    </w:p>
    <w:p w:rsidR="00BF6818" w:rsidRDefault="00BF6818" w:rsidP="00BF6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248" w:rsidRPr="00F23248" w:rsidRDefault="00F23248" w:rsidP="00BF6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 о </w:t>
      </w:r>
      <w:proofErr w:type="spellStart"/>
      <w:proofErr w:type="gram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</w:t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апреля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3248" w:rsidRPr="00F23248" w:rsidRDefault="00F23248" w:rsidP="00BF6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13-00    13-35    Основы ИЗО 3(1-8)  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13-45    14-20 </w:t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ИЗО 3(1-8)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14-30    15-20 </w:t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об искусстве 3(1-8)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15-15    15-50 </w:t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Живопись  5кл.(1-8)       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16-00    16-35 </w:t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Живопись  5кл.(1-8)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16-45    17-20  </w:t>
      </w:r>
      <w:r w:rsidR="00BF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Живопись  5кл.(1-8)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17-30    18-05    Декоративная композиция 5кл. (1-5)         </w:t>
      </w:r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 18-15    18-50    История из</w:t>
      </w:r>
      <w:proofErr w:type="gram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2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скусства 5кл. (1-5)     </w:t>
      </w:r>
    </w:p>
    <w:p w:rsidR="00F23248" w:rsidRPr="00BF6818" w:rsidRDefault="00F23248" w:rsidP="00BF6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3248" w:rsidRPr="00BF6818" w:rsidSect="00F4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3210"/>
    <w:rsid w:val="003802B1"/>
    <w:rsid w:val="00561930"/>
    <w:rsid w:val="00573210"/>
    <w:rsid w:val="00586B95"/>
    <w:rsid w:val="00791D38"/>
    <w:rsid w:val="00826BAA"/>
    <w:rsid w:val="00BC619A"/>
    <w:rsid w:val="00BF6818"/>
    <w:rsid w:val="00D32B65"/>
    <w:rsid w:val="00EA5567"/>
    <w:rsid w:val="00F23248"/>
    <w:rsid w:val="00F4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61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6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36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45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1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74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92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2020-04-05T14:50:00Z</dcterms:created>
  <dcterms:modified xsi:type="dcterms:W3CDTF">2020-04-05T16:36:00Z</dcterms:modified>
</cp:coreProperties>
</file>